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6BCC" w:rsidRPr="00816BCC" w:rsidRDefault="00816BCC" w:rsidP="00816BC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16BCC">
        <w:rPr>
          <w:rFonts w:ascii="Times New Roman" w:hAnsi="Times New Roman" w:cs="Times New Roman"/>
          <w:b/>
          <w:sz w:val="24"/>
          <w:szCs w:val="24"/>
        </w:rPr>
        <w:t>БИБЛИОТЕКА</w:t>
      </w:r>
    </w:p>
    <w:p w:rsidR="00816BCC" w:rsidRPr="00816BCC" w:rsidRDefault="00D41C33" w:rsidP="00816BC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 МБДОУ «Д/с «Сказка» с.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Кичуй</w:t>
      </w:r>
      <w:proofErr w:type="spellEnd"/>
      <w:r w:rsidR="00816BCC" w:rsidRPr="00816BCC">
        <w:rPr>
          <w:rFonts w:ascii="Times New Roman" w:hAnsi="Times New Roman" w:cs="Times New Roman"/>
          <w:b/>
          <w:sz w:val="24"/>
          <w:szCs w:val="24"/>
        </w:rPr>
        <w:t>»</w:t>
      </w:r>
      <w:r>
        <w:rPr>
          <w:rFonts w:ascii="Times New Roman" w:hAnsi="Times New Roman" w:cs="Times New Roman"/>
          <w:b/>
          <w:sz w:val="24"/>
          <w:szCs w:val="24"/>
        </w:rPr>
        <w:t xml:space="preserve"> АМР РТ</w:t>
      </w:r>
      <w:bookmarkStart w:id="0" w:name="_GoBack"/>
      <w:bookmarkEnd w:id="0"/>
      <w:r w:rsidR="00816BCC" w:rsidRPr="00816BCC">
        <w:rPr>
          <w:rFonts w:ascii="Times New Roman" w:hAnsi="Times New Roman" w:cs="Times New Roman"/>
          <w:b/>
          <w:sz w:val="24"/>
          <w:szCs w:val="24"/>
        </w:rPr>
        <w:t xml:space="preserve"> отдельного помещения для библиотеки нет.</w:t>
      </w:r>
    </w:p>
    <w:p w:rsidR="00816BCC" w:rsidRDefault="00816BCC" w:rsidP="00816BCC">
      <w:r>
        <w:t xml:space="preserve">Методическая и учебная литература, периодическая печать находится в методическом </w:t>
      </w:r>
    </w:p>
    <w:p w:rsidR="00816BCC" w:rsidRDefault="00816BCC" w:rsidP="00816BCC">
      <w:r>
        <w:t>кабинете учреждения.</w:t>
      </w:r>
    </w:p>
    <w:p w:rsidR="00816BCC" w:rsidRDefault="00816BCC" w:rsidP="00816BCC">
      <w:r>
        <w:t>Средства обучения и воспитания сформированы по видам:</w:t>
      </w:r>
    </w:p>
    <w:p w:rsidR="00816BCC" w:rsidRDefault="00816BCC" w:rsidP="00816BCC">
      <w:r>
        <w:t xml:space="preserve">- методическая литература; </w:t>
      </w:r>
    </w:p>
    <w:p w:rsidR="00816BCC" w:rsidRDefault="00816BCC" w:rsidP="00816BCC">
      <w:r>
        <w:t>- наглядно-методические пособия;</w:t>
      </w:r>
    </w:p>
    <w:p w:rsidR="00816BCC" w:rsidRDefault="00816BCC" w:rsidP="00816BCC">
      <w:r>
        <w:t xml:space="preserve">- дидактические пособия; </w:t>
      </w:r>
    </w:p>
    <w:p w:rsidR="00816BCC" w:rsidRDefault="00816BCC" w:rsidP="00816BCC">
      <w:r>
        <w:t>- наглядно-дидактические пособия;</w:t>
      </w:r>
    </w:p>
    <w:p w:rsidR="00816BCC" w:rsidRDefault="00816BCC" w:rsidP="00816BCC">
      <w:r>
        <w:t xml:space="preserve">- наглядные пособия.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63"/>
        <w:gridCol w:w="7082"/>
      </w:tblGrid>
      <w:tr w:rsidR="00816BCC" w:rsidTr="00816BCC">
        <w:tc>
          <w:tcPr>
            <w:tcW w:w="2263" w:type="dxa"/>
          </w:tcPr>
          <w:p w:rsidR="00816BCC" w:rsidRDefault="00816BCC" w:rsidP="00816BCC"/>
        </w:tc>
        <w:tc>
          <w:tcPr>
            <w:tcW w:w="7082" w:type="dxa"/>
          </w:tcPr>
          <w:p w:rsidR="00816BCC" w:rsidRDefault="00816BCC" w:rsidP="00816BCC">
            <w:r>
              <w:t>Программы, методические пособия</w:t>
            </w:r>
          </w:p>
        </w:tc>
      </w:tr>
      <w:tr w:rsidR="00816BCC" w:rsidTr="00816BCC">
        <w:tc>
          <w:tcPr>
            <w:tcW w:w="2263" w:type="dxa"/>
          </w:tcPr>
          <w:p w:rsidR="00816BCC" w:rsidRDefault="00816BCC" w:rsidP="00816BCC">
            <w:r>
              <w:t xml:space="preserve">Общая </w:t>
            </w:r>
          </w:p>
          <w:p w:rsidR="00816BCC" w:rsidRDefault="00816BCC" w:rsidP="00816BCC">
            <w:r>
              <w:t>литература</w:t>
            </w:r>
          </w:p>
        </w:tc>
        <w:tc>
          <w:tcPr>
            <w:tcW w:w="7082" w:type="dxa"/>
          </w:tcPr>
          <w:p w:rsidR="00816BCC" w:rsidRDefault="00816BCC" w:rsidP="00816BCC">
            <w:r>
              <w:t xml:space="preserve">ОТ РОЖДЕНИЯ ДО ШКОЛЫ. Примерная основная образовательная </w:t>
            </w:r>
          </w:p>
          <w:p w:rsidR="00816BCC" w:rsidRDefault="00816BCC" w:rsidP="00816BCC">
            <w:r>
              <w:t xml:space="preserve">программа дошкольного образования (пилотный вариант) / Под ред. </w:t>
            </w:r>
          </w:p>
          <w:p w:rsidR="00816BCC" w:rsidRDefault="00816BCC" w:rsidP="00816BCC">
            <w:r>
              <w:t xml:space="preserve">Н.Е. </w:t>
            </w:r>
            <w:proofErr w:type="spellStart"/>
            <w:r>
              <w:t>Вераксы</w:t>
            </w:r>
            <w:proofErr w:type="spellEnd"/>
            <w:r>
              <w:t xml:space="preserve">, </w:t>
            </w:r>
            <w:proofErr w:type="spellStart"/>
            <w:r>
              <w:t>Т.С.Комаровой</w:t>
            </w:r>
            <w:proofErr w:type="spellEnd"/>
            <w:r>
              <w:t xml:space="preserve">, </w:t>
            </w:r>
            <w:proofErr w:type="spellStart"/>
            <w:r>
              <w:t>Н.А.Васильевой</w:t>
            </w:r>
            <w:proofErr w:type="spellEnd"/>
            <w:r>
              <w:t xml:space="preserve">. – 3-е изд., </w:t>
            </w:r>
            <w:proofErr w:type="spellStart"/>
            <w:r>
              <w:t>испр</w:t>
            </w:r>
            <w:proofErr w:type="spellEnd"/>
            <w:proofErr w:type="gramStart"/>
            <w:r>
              <w:t>.</w:t>
            </w:r>
            <w:proofErr w:type="gramEnd"/>
            <w:r>
              <w:t xml:space="preserve"> и </w:t>
            </w:r>
          </w:p>
          <w:p w:rsidR="00816BCC" w:rsidRDefault="00816BCC" w:rsidP="00816BCC">
            <w:r>
              <w:t>доп. – М.: МОЗАИКА-СИНТЕЗ, 2014. – 368 с</w:t>
            </w:r>
          </w:p>
          <w:p w:rsidR="00816BCC" w:rsidRDefault="00816BCC" w:rsidP="00816BCC">
            <w:r>
              <w:t xml:space="preserve">Белая К.Ю. Руководство ДОО. Организация внутреннего </w:t>
            </w:r>
            <w:proofErr w:type="gramStart"/>
            <w:r>
              <w:t>контроля.-</w:t>
            </w:r>
            <w:proofErr w:type="gramEnd"/>
          </w:p>
          <w:p w:rsidR="00816BCC" w:rsidRDefault="00816BCC" w:rsidP="00816BCC">
            <w:r>
              <w:t xml:space="preserve">М.: ТЦ Сфера, 2019; </w:t>
            </w:r>
          </w:p>
          <w:p w:rsidR="00816BCC" w:rsidRDefault="00816BCC" w:rsidP="00816BCC">
            <w:r>
              <w:t xml:space="preserve">Вахрушева И.Г. Путь к успеху. Учебное пособие для учителей и </w:t>
            </w:r>
          </w:p>
          <w:p w:rsidR="00816BCC" w:rsidRDefault="00816BCC" w:rsidP="00816BCC">
            <w:r>
              <w:t xml:space="preserve">педагогов – психологов </w:t>
            </w:r>
            <w:proofErr w:type="gramStart"/>
            <w:r>
              <w:t>школы.-</w:t>
            </w:r>
            <w:proofErr w:type="gramEnd"/>
            <w:r>
              <w:t xml:space="preserve"> К.: Фолиант, 2014; </w:t>
            </w:r>
          </w:p>
          <w:p w:rsidR="00816BCC" w:rsidRDefault="00816BCC" w:rsidP="00816BCC">
            <w:r>
              <w:t>Закон «Об образовании в Российской Федерации» от 29.12.2012г.-</w:t>
            </w:r>
          </w:p>
          <w:p w:rsidR="00816BCC" w:rsidRDefault="00816BCC" w:rsidP="00816BCC">
            <w:r>
              <w:t xml:space="preserve">М.: ТЦ Сфера, 2013 </w:t>
            </w:r>
          </w:p>
          <w:p w:rsidR="00816BCC" w:rsidRDefault="00816BCC" w:rsidP="00816BCC">
            <w:r>
              <w:t xml:space="preserve">Князева О.Л. Учебно-методическое пособие по реализации </w:t>
            </w:r>
          </w:p>
          <w:p w:rsidR="00816BCC" w:rsidRDefault="00816BCC" w:rsidP="00816BCC">
            <w:r>
              <w:t xml:space="preserve">программы “Сообщество” в российских детских </w:t>
            </w:r>
            <w:proofErr w:type="gramStart"/>
            <w:r>
              <w:t>садах.-</w:t>
            </w:r>
            <w:proofErr w:type="gramEnd"/>
            <w:r>
              <w:t xml:space="preserve"> М.: </w:t>
            </w:r>
          </w:p>
          <w:p w:rsidR="00816BCC" w:rsidRDefault="00816BCC" w:rsidP="00816BCC">
            <w:proofErr w:type="spellStart"/>
            <w:r>
              <w:t>Гендальф</w:t>
            </w:r>
            <w:proofErr w:type="spellEnd"/>
            <w:r>
              <w:t xml:space="preserve">, 1999; </w:t>
            </w:r>
          </w:p>
          <w:p w:rsidR="00816BCC" w:rsidRDefault="00816BCC" w:rsidP="00816BCC">
            <w:r>
              <w:t xml:space="preserve">Кобзева Т.Г. Организация деятельности детей на прогулке. </w:t>
            </w:r>
          </w:p>
          <w:p w:rsidR="00816BCC" w:rsidRDefault="00816BCC" w:rsidP="00816BCC">
            <w:r>
              <w:t xml:space="preserve">Подготовительная </w:t>
            </w:r>
            <w:proofErr w:type="gramStart"/>
            <w:r>
              <w:t>группа.-</w:t>
            </w:r>
            <w:proofErr w:type="gramEnd"/>
            <w:r>
              <w:t xml:space="preserve"> В.: Учитель; </w:t>
            </w:r>
          </w:p>
          <w:p w:rsidR="00816BCC" w:rsidRDefault="00816BCC" w:rsidP="00816BCC">
            <w:r>
              <w:t xml:space="preserve">Кобзева Т.Г. Организация деятельности детей на прогулке. Старшая </w:t>
            </w:r>
          </w:p>
          <w:p w:rsidR="00816BCC" w:rsidRDefault="00816BCC" w:rsidP="00816BCC">
            <w:proofErr w:type="gramStart"/>
            <w:r>
              <w:t>группа.-</w:t>
            </w:r>
            <w:proofErr w:type="gramEnd"/>
            <w:r>
              <w:t xml:space="preserve"> В.: Учитель;</w:t>
            </w:r>
          </w:p>
          <w:p w:rsidR="00816BCC" w:rsidRDefault="00816BCC" w:rsidP="00816BCC">
            <w:r>
              <w:t xml:space="preserve">Кобзева Т.Г. Организация деятельности детей на прогулке. Средняя </w:t>
            </w:r>
          </w:p>
          <w:p w:rsidR="00816BCC" w:rsidRDefault="00816BCC" w:rsidP="00816BCC">
            <w:proofErr w:type="gramStart"/>
            <w:r>
              <w:t>группа.-</w:t>
            </w:r>
            <w:proofErr w:type="gramEnd"/>
            <w:r>
              <w:t xml:space="preserve"> В.: Учитель; </w:t>
            </w:r>
          </w:p>
          <w:p w:rsidR="00816BCC" w:rsidRDefault="00816BCC" w:rsidP="00816BCC">
            <w:r>
              <w:t xml:space="preserve">Кравченко И.В. Прогулки в детском саду младшая и средняя группы. </w:t>
            </w:r>
          </w:p>
          <w:p w:rsidR="00816BCC" w:rsidRDefault="00816BCC" w:rsidP="00816BCC">
            <w:r>
              <w:t xml:space="preserve">М.: Сфера, 2015; </w:t>
            </w:r>
          </w:p>
          <w:p w:rsidR="00816BCC" w:rsidRDefault="00816BCC" w:rsidP="00816BCC">
            <w:r>
              <w:t xml:space="preserve">Крылова Н.М. Мониторинг достижения детьми планируемых </w:t>
            </w:r>
          </w:p>
          <w:p w:rsidR="00816BCC" w:rsidRDefault="00816BCC" w:rsidP="00816BCC">
            <w:r>
              <w:t>результатов освоения программы “Детский сад- Дом радости</w:t>
            </w:r>
            <w:proofErr w:type="gramStart"/>
            <w:r>
              <w:t>”.-</w:t>
            </w:r>
            <w:proofErr w:type="gramEnd"/>
            <w:r>
              <w:t xml:space="preserve"> М.: </w:t>
            </w:r>
          </w:p>
          <w:p w:rsidR="00816BCC" w:rsidRDefault="00816BCC" w:rsidP="00816BCC">
            <w:r>
              <w:t xml:space="preserve">ТЦ Сфера, 2013; </w:t>
            </w:r>
          </w:p>
          <w:p w:rsidR="00816BCC" w:rsidRDefault="00816BCC" w:rsidP="00816BCC">
            <w:proofErr w:type="spellStart"/>
            <w:r>
              <w:t>Микляева</w:t>
            </w:r>
            <w:proofErr w:type="spellEnd"/>
            <w:r>
              <w:t xml:space="preserve"> Н.В. Мониторинг эффективности реализации </w:t>
            </w:r>
          </w:p>
          <w:p w:rsidR="00816BCC" w:rsidRDefault="00816BCC" w:rsidP="00816BCC">
            <w:r>
              <w:t xml:space="preserve">образовательной программы </w:t>
            </w:r>
            <w:proofErr w:type="gramStart"/>
            <w:r>
              <w:t>ДОУ.-</w:t>
            </w:r>
            <w:proofErr w:type="gramEnd"/>
            <w:r>
              <w:t xml:space="preserve"> М.: ТЦ Сфера, 2013; </w:t>
            </w:r>
          </w:p>
          <w:p w:rsidR="00816BCC" w:rsidRDefault="00816BCC" w:rsidP="00816BCC">
            <w:r>
              <w:t xml:space="preserve">Николаева С.Н. Юный </w:t>
            </w:r>
            <w:proofErr w:type="gramStart"/>
            <w:r>
              <w:t>эколог.-</w:t>
            </w:r>
            <w:proofErr w:type="gramEnd"/>
            <w:r>
              <w:t xml:space="preserve"> М.: Мозаика- Синтез, 2002;</w:t>
            </w:r>
          </w:p>
          <w:p w:rsidR="00816BCC" w:rsidRDefault="00816BCC" w:rsidP="00816BCC">
            <w:proofErr w:type="spellStart"/>
            <w:r>
              <w:t>Чиркова</w:t>
            </w:r>
            <w:proofErr w:type="spellEnd"/>
            <w:r>
              <w:t xml:space="preserve"> С. В. Родительские собрания в детском саду. </w:t>
            </w:r>
          </w:p>
          <w:p w:rsidR="00816BCC" w:rsidRDefault="00816BCC" w:rsidP="00816BCC">
            <w:r>
              <w:t xml:space="preserve">Подготовительная </w:t>
            </w:r>
            <w:proofErr w:type="gramStart"/>
            <w:r>
              <w:t>группа.-</w:t>
            </w:r>
            <w:proofErr w:type="gramEnd"/>
            <w:r>
              <w:t xml:space="preserve"> М.: </w:t>
            </w:r>
            <w:proofErr w:type="spellStart"/>
            <w:r>
              <w:t>Вако</w:t>
            </w:r>
            <w:proofErr w:type="spellEnd"/>
            <w:r>
              <w:t xml:space="preserve">, 2010; </w:t>
            </w:r>
            <w:proofErr w:type="spellStart"/>
            <w:r>
              <w:t>Чиркова</w:t>
            </w:r>
            <w:proofErr w:type="spellEnd"/>
            <w:r>
              <w:t xml:space="preserve"> С. В. </w:t>
            </w:r>
          </w:p>
          <w:p w:rsidR="00816BCC" w:rsidRDefault="00816BCC" w:rsidP="00816BCC">
            <w:r>
              <w:t xml:space="preserve">Родительские собрания в детском саду. Средняя </w:t>
            </w:r>
            <w:proofErr w:type="gramStart"/>
            <w:r>
              <w:t>группа.-</w:t>
            </w:r>
            <w:proofErr w:type="gramEnd"/>
            <w:r>
              <w:t xml:space="preserve"> М.: </w:t>
            </w:r>
            <w:proofErr w:type="spellStart"/>
            <w:r>
              <w:t>Вако</w:t>
            </w:r>
            <w:proofErr w:type="spellEnd"/>
            <w:r>
              <w:t xml:space="preserve">, </w:t>
            </w:r>
          </w:p>
          <w:p w:rsidR="00816BCC" w:rsidRDefault="00816BCC" w:rsidP="00816BCC">
            <w:r>
              <w:t xml:space="preserve">2016; </w:t>
            </w:r>
            <w:proofErr w:type="spellStart"/>
            <w:r>
              <w:t>Чиркова</w:t>
            </w:r>
            <w:proofErr w:type="spellEnd"/>
            <w:r>
              <w:t xml:space="preserve"> С.В. Родительские собрания в детском </w:t>
            </w:r>
            <w:proofErr w:type="gramStart"/>
            <w:r>
              <w:t>саду.-</w:t>
            </w:r>
            <w:proofErr w:type="gramEnd"/>
            <w:r>
              <w:t xml:space="preserve">М.: </w:t>
            </w:r>
          </w:p>
          <w:p w:rsidR="00816BCC" w:rsidRDefault="00816BCC" w:rsidP="00816BCC">
            <w:r>
              <w:t xml:space="preserve">Вако,2011; </w:t>
            </w:r>
            <w:proofErr w:type="spellStart"/>
            <w:r>
              <w:t>Чиркова</w:t>
            </w:r>
            <w:proofErr w:type="spellEnd"/>
            <w:r>
              <w:t xml:space="preserve"> С.В. Родительские собрания в детском саду. </w:t>
            </w:r>
          </w:p>
          <w:p w:rsidR="00816BCC" w:rsidRDefault="00816BCC" w:rsidP="00816BCC">
            <w:r>
              <w:t xml:space="preserve">Младшая группа. 3-е изд.- М.: ВАКО, 2017; </w:t>
            </w:r>
            <w:proofErr w:type="spellStart"/>
            <w:r>
              <w:t>Чиркова</w:t>
            </w:r>
            <w:proofErr w:type="spellEnd"/>
            <w:r>
              <w:t xml:space="preserve"> С.В. </w:t>
            </w:r>
          </w:p>
          <w:p w:rsidR="00816BCC" w:rsidRDefault="00816BCC" w:rsidP="00816BCC">
            <w:r>
              <w:t xml:space="preserve">Родительские собрания в детском саду. Старшая </w:t>
            </w:r>
            <w:proofErr w:type="gramStart"/>
            <w:r>
              <w:t>группа.-</w:t>
            </w:r>
            <w:proofErr w:type="gramEnd"/>
            <w:r>
              <w:t xml:space="preserve"> М.: ВАКО, </w:t>
            </w:r>
          </w:p>
          <w:p w:rsidR="00816BCC" w:rsidRDefault="00816BCC" w:rsidP="00816BCC">
            <w:r>
              <w:t xml:space="preserve">2010; Энциклопедия воспитания и развития дошкольника. – Я.: </w:t>
            </w:r>
          </w:p>
          <w:p w:rsidR="00816BCC" w:rsidRDefault="00816BCC" w:rsidP="00816BCC">
            <w:r>
              <w:t>Академия развития, 2001</w:t>
            </w:r>
          </w:p>
        </w:tc>
      </w:tr>
      <w:tr w:rsidR="00816BCC" w:rsidTr="00816BCC">
        <w:tc>
          <w:tcPr>
            <w:tcW w:w="2263" w:type="dxa"/>
          </w:tcPr>
          <w:p w:rsidR="00816BCC" w:rsidRDefault="00816BCC" w:rsidP="00816BCC">
            <w:r>
              <w:lastRenderedPageBreak/>
              <w:t>Речевое развитие</w:t>
            </w:r>
          </w:p>
        </w:tc>
        <w:tc>
          <w:tcPr>
            <w:tcW w:w="7082" w:type="dxa"/>
          </w:tcPr>
          <w:p w:rsidR="00816BCC" w:rsidRDefault="00816BCC" w:rsidP="00816BCC">
            <w:r>
              <w:t xml:space="preserve">Агапова И. Лучшие игры со </w:t>
            </w:r>
            <w:proofErr w:type="gramStart"/>
            <w:r>
              <w:t>словами.-</w:t>
            </w:r>
            <w:proofErr w:type="gramEnd"/>
            <w:r>
              <w:t xml:space="preserve"> М.: Лада, 2007;</w:t>
            </w:r>
          </w:p>
          <w:p w:rsidR="00816BCC" w:rsidRDefault="00816BCC" w:rsidP="00816BCC">
            <w:proofErr w:type="spellStart"/>
            <w:r>
              <w:t>Алябьева</w:t>
            </w:r>
            <w:proofErr w:type="spellEnd"/>
            <w:r>
              <w:t xml:space="preserve"> Е.А. Стихотворные упражнения для развития речи детей 4-</w:t>
            </w:r>
          </w:p>
          <w:p w:rsidR="00816BCC" w:rsidRDefault="00816BCC" w:rsidP="00816BCC">
            <w:r>
              <w:t xml:space="preserve">7 лет. - М.: Творческий центр, 2012; </w:t>
            </w:r>
          </w:p>
          <w:p w:rsidR="00816BCC" w:rsidRDefault="00816BCC" w:rsidP="00816BCC">
            <w:r>
              <w:t>Арефьева Л.Н. Лексические темы по развитию речи детей 4-8 лет. –</w:t>
            </w:r>
          </w:p>
          <w:p w:rsidR="00816BCC" w:rsidRDefault="00816BCC" w:rsidP="00816BCC">
            <w:r>
              <w:t xml:space="preserve">М.: Творческий Центр, 2008; </w:t>
            </w:r>
          </w:p>
          <w:p w:rsidR="00816BCC" w:rsidRDefault="00816BCC" w:rsidP="00816BCC">
            <w:proofErr w:type="spellStart"/>
            <w:r>
              <w:t>Бардышева</w:t>
            </w:r>
            <w:proofErr w:type="spellEnd"/>
            <w:r>
              <w:t xml:space="preserve"> Т.Ю. Речевые и пальчиковые </w:t>
            </w:r>
            <w:proofErr w:type="gramStart"/>
            <w:r>
              <w:t>игры.-</w:t>
            </w:r>
            <w:proofErr w:type="gramEnd"/>
            <w:r>
              <w:t xml:space="preserve"> М.: ЗАО </w:t>
            </w:r>
            <w:proofErr w:type="spellStart"/>
            <w:r>
              <w:t>Росмен</w:t>
            </w:r>
            <w:proofErr w:type="spellEnd"/>
            <w:r>
              <w:t xml:space="preserve">, </w:t>
            </w:r>
          </w:p>
          <w:p w:rsidR="00816BCC" w:rsidRDefault="00816BCC" w:rsidP="00816BCC">
            <w:r>
              <w:t>2014;</w:t>
            </w:r>
          </w:p>
          <w:p w:rsidR="00816BCC" w:rsidRDefault="00816BCC" w:rsidP="00816BCC">
            <w:r>
              <w:t xml:space="preserve">Белоусова </w:t>
            </w:r>
            <w:proofErr w:type="spellStart"/>
            <w:r>
              <w:t>Л.Е.Удивительные</w:t>
            </w:r>
            <w:proofErr w:type="spellEnd"/>
            <w:r>
              <w:t xml:space="preserve"> </w:t>
            </w:r>
            <w:proofErr w:type="gramStart"/>
            <w:r>
              <w:t>истории.-</w:t>
            </w:r>
            <w:proofErr w:type="gramEnd"/>
            <w:r>
              <w:t xml:space="preserve"> СПб.: Детство – пресс, 2002; </w:t>
            </w:r>
          </w:p>
          <w:p w:rsidR="00816BCC" w:rsidRDefault="00816BCC" w:rsidP="00816BCC">
            <w:r>
              <w:t xml:space="preserve">Бондаренко А.К. Словесные игры в детском </w:t>
            </w:r>
            <w:proofErr w:type="gramStart"/>
            <w:r>
              <w:t>саду.-</w:t>
            </w:r>
            <w:proofErr w:type="gramEnd"/>
            <w:r>
              <w:t xml:space="preserve"> М.: Просвещение, </w:t>
            </w:r>
          </w:p>
          <w:p w:rsidR="00816BCC" w:rsidRDefault="00816BCC" w:rsidP="00816BCC">
            <w:r>
              <w:t>1974;</w:t>
            </w:r>
          </w:p>
          <w:p w:rsidR="00816BCC" w:rsidRDefault="00816BCC" w:rsidP="00816BCC">
            <w:proofErr w:type="spellStart"/>
            <w:r>
              <w:t>Бортникова</w:t>
            </w:r>
            <w:proofErr w:type="spellEnd"/>
            <w:r>
              <w:t xml:space="preserve"> Е. Составляем рассказы по </w:t>
            </w:r>
            <w:proofErr w:type="gramStart"/>
            <w:r>
              <w:t>картинкам.-</w:t>
            </w:r>
            <w:proofErr w:type="gramEnd"/>
            <w:r>
              <w:t xml:space="preserve"> Е.:</w:t>
            </w:r>
            <w:proofErr w:type="spellStart"/>
            <w:r>
              <w:t>Книго</w:t>
            </w:r>
            <w:proofErr w:type="spellEnd"/>
            <w:r>
              <w:t xml:space="preserve">-Мир, </w:t>
            </w:r>
          </w:p>
          <w:p w:rsidR="00816BCC" w:rsidRDefault="00816BCC" w:rsidP="00816BCC">
            <w:r>
              <w:t xml:space="preserve">2010; </w:t>
            </w:r>
          </w:p>
          <w:p w:rsidR="00816BCC" w:rsidRDefault="00816BCC" w:rsidP="00816BCC">
            <w:proofErr w:type="spellStart"/>
            <w:r>
              <w:t>Бунеев</w:t>
            </w:r>
            <w:proofErr w:type="spellEnd"/>
            <w:r>
              <w:t xml:space="preserve"> Р.Н. По дороге к азбуке. Учебное пособие. Ч. 3. –</w:t>
            </w:r>
            <w:proofErr w:type="gramStart"/>
            <w:r>
              <w:t>М.:</w:t>
            </w:r>
            <w:proofErr w:type="spellStart"/>
            <w:r>
              <w:t>Баллас</w:t>
            </w:r>
            <w:proofErr w:type="spellEnd"/>
            <w:proofErr w:type="gramEnd"/>
            <w:r>
              <w:t xml:space="preserve">, </w:t>
            </w:r>
          </w:p>
          <w:p w:rsidR="00816BCC" w:rsidRDefault="00816BCC" w:rsidP="00816BCC">
            <w:r>
              <w:t>2016;</w:t>
            </w:r>
          </w:p>
          <w:p w:rsidR="00816BCC" w:rsidRDefault="00816BCC" w:rsidP="00816BCC">
            <w:r>
              <w:t xml:space="preserve">Вакуленко Ю.А. Азбука – </w:t>
            </w:r>
            <w:proofErr w:type="spellStart"/>
            <w:r>
              <w:t>читалочка</w:t>
            </w:r>
            <w:proofErr w:type="spellEnd"/>
            <w:r>
              <w:t xml:space="preserve">. – В.: Учитель, 2008; </w:t>
            </w:r>
          </w:p>
          <w:p w:rsidR="00816BCC" w:rsidRDefault="00816BCC" w:rsidP="00816BCC">
            <w:r>
              <w:t xml:space="preserve">Волина В.В. Занимательное </w:t>
            </w:r>
            <w:proofErr w:type="spellStart"/>
            <w:r>
              <w:t>азбуковедение</w:t>
            </w:r>
            <w:proofErr w:type="spellEnd"/>
            <w:r>
              <w:t xml:space="preserve">. – </w:t>
            </w:r>
            <w:proofErr w:type="spellStart"/>
            <w:proofErr w:type="gramStart"/>
            <w:r>
              <w:t>М.:Просвещение</w:t>
            </w:r>
            <w:proofErr w:type="spellEnd"/>
            <w:proofErr w:type="gramEnd"/>
            <w:r>
              <w:t xml:space="preserve">, 1991; </w:t>
            </w:r>
          </w:p>
          <w:p w:rsidR="00816BCC" w:rsidRDefault="00816BCC" w:rsidP="00816BCC">
            <w:r>
              <w:t>Володина В.С. Альбом по развитию речи. – М.: ЗАО «</w:t>
            </w:r>
            <w:proofErr w:type="spellStart"/>
            <w:r>
              <w:t>Росмэн</w:t>
            </w:r>
            <w:proofErr w:type="spellEnd"/>
            <w:r>
              <w:t xml:space="preserve">-Пресс», </w:t>
            </w:r>
          </w:p>
          <w:p w:rsidR="00816BCC" w:rsidRDefault="00816BCC" w:rsidP="00816BCC">
            <w:r>
              <w:t xml:space="preserve">2008; </w:t>
            </w:r>
          </w:p>
          <w:p w:rsidR="00816BCC" w:rsidRDefault="00816BCC" w:rsidP="00816BCC">
            <w:proofErr w:type="spellStart"/>
            <w:r>
              <w:t>Г.Арушанова</w:t>
            </w:r>
            <w:proofErr w:type="spellEnd"/>
            <w:r>
              <w:t xml:space="preserve"> Игровые диалоги. – М.: КАРАПУЗ-ДИДАКТИКА, </w:t>
            </w:r>
          </w:p>
          <w:p w:rsidR="00816BCC" w:rsidRDefault="00816BCC" w:rsidP="00816BCC">
            <w:r>
              <w:t xml:space="preserve">2005; </w:t>
            </w:r>
          </w:p>
          <w:p w:rsidR="00816BCC" w:rsidRDefault="00816BCC" w:rsidP="00816BCC">
            <w:proofErr w:type="spellStart"/>
            <w:r>
              <w:t>Гербова</w:t>
            </w:r>
            <w:proofErr w:type="spellEnd"/>
            <w:r>
              <w:t xml:space="preserve"> В. Учусь </w:t>
            </w:r>
            <w:proofErr w:type="gramStart"/>
            <w:r>
              <w:t>говорить.-</w:t>
            </w:r>
            <w:proofErr w:type="gramEnd"/>
            <w:r>
              <w:t xml:space="preserve">М.: Просвещение, 2003; </w:t>
            </w:r>
          </w:p>
          <w:p w:rsidR="00816BCC" w:rsidRDefault="00816BCC" w:rsidP="00816BCC">
            <w:proofErr w:type="spellStart"/>
            <w:r>
              <w:t>Гербова</w:t>
            </w:r>
            <w:proofErr w:type="spellEnd"/>
            <w:r>
              <w:t xml:space="preserve"> В.В. Развитие речи в детском саду. Средняя группа. - М.: </w:t>
            </w:r>
          </w:p>
          <w:p w:rsidR="00816BCC" w:rsidRDefault="00816BCC" w:rsidP="00816BCC">
            <w:r>
              <w:t>МозаикаСинтез,2017;</w:t>
            </w:r>
          </w:p>
          <w:p w:rsidR="00816BCC" w:rsidRDefault="00816BCC" w:rsidP="00816BCC">
            <w:r>
              <w:t xml:space="preserve">8. </w:t>
            </w:r>
            <w:proofErr w:type="spellStart"/>
            <w:r>
              <w:t>Гербова</w:t>
            </w:r>
            <w:proofErr w:type="spellEnd"/>
            <w:r>
              <w:t xml:space="preserve"> В.В. Развитие речи в детском саду: старшая группа. –</w:t>
            </w:r>
          </w:p>
          <w:p w:rsidR="00816BCC" w:rsidRDefault="00816BCC" w:rsidP="00816BCC">
            <w:proofErr w:type="spellStart"/>
            <w:proofErr w:type="gramStart"/>
            <w:r>
              <w:t>М.:Мозаика</w:t>
            </w:r>
            <w:proofErr w:type="gramEnd"/>
            <w:r>
              <w:t>-синтез</w:t>
            </w:r>
            <w:proofErr w:type="spellEnd"/>
            <w:r>
              <w:t>, 2015г, 144с.</w:t>
            </w:r>
          </w:p>
          <w:p w:rsidR="00816BCC" w:rsidRDefault="00816BCC" w:rsidP="00816BCC">
            <w:r>
              <w:t xml:space="preserve">9. </w:t>
            </w:r>
            <w:proofErr w:type="spellStart"/>
            <w:r>
              <w:t>Гербова</w:t>
            </w:r>
            <w:proofErr w:type="spellEnd"/>
            <w:r>
              <w:t xml:space="preserve"> В.В. Развитие речи в детском саду: подготовительная к </w:t>
            </w:r>
          </w:p>
          <w:p w:rsidR="00816BCC" w:rsidRDefault="00816BCC" w:rsidP="00816BCC">
            <w:r>
              <w:t xml:space="preserve">школе группа. – </w:t>
            </w:r>
            <w:proofErr w:type="spellStart"/>
            <w:proofErr w:type="gramStart"/>
            <w:r>
              <w:t>М.:Мозаика</w:t>
            </w:r>
            <w:proofErr w:type="gramEnd"/>
            <w:r>
              <w:t>-синтез</w:t>
            </w:r>
            <w:proofErr w:type="spellEnd"/>
            <w:r>
              <w:t>, 2014г, 112с.</w:t>
            </w:r>
          </w:p>
          <w:p w:rsidR="00816BCC" w:rsidRDefault="00816BCC" w:rsidP="00816BCC">
            <w:r>
              <w:t xml:space="preserve">10. </w:t>
            </w:r>
            <w:proofErr w:type="spellStart"/>
            <w:r>
              <w:t>Гербова</w:t>
            </w:r>
            <w:proofErr w:type="spellEnd"/>
            <w:r>
              <w:t xml:space="preserve"> В.В. Развитие речи в детском саду: младшая группа. –</w:t>
            </w:r>
          </w:p>
          <w:p w:rsidR="00816BCC" w:rsidRDefault="00816BCC" w:rsidP="00816BCC">
            <w:proofErr w:type="spellStart"/>
            <w:proofErr w:type="gramStart"/>
            <w:r>
              <w:t>М.:Мозаика</w:t>
            </w:r>
            <w:proofErr w:type="gramEnd"/>
            <w:r>
              <w:t>-синтез</w:t>
            </w:r>
            <w:proofErr w:type="spellEnd"/>
            <w:r>
              <w:t>, 2017г, 96с.</w:t>
            </w:r>
          </w:p>
          <w:p w:rsidR="00816BCC" w:rsidRDefault="00816BCC" w:rsidP="00816BCC">
            <w:proofErr w:type="spellStart"/>
            <w:r>
              <w:t>Маханаева</w:t>
            </w:r>
            <w:proofErr w:type="spellEnd"/>
            <w:r>
              <w:t xml:space="preserve"> М.Д. Театрализованные занятия в детском саду. – М.: </w:t>
            </w:r>
          </w:p>
          <w:p w:rsidR="00816BCC" w:rsidRDefault="00816BCC" w:rsidP="00816BCC">
            <w:r>
              <w:t xml:space="preserve">Сфера, 2004; </w:t>
            </w:r>
          </w:p>
          <w:p w:rsidR="00816BCC" w:rsidRDefault="00816BCC" w:rsidP="00816BCC">
            <w:r>
              <w:t xml:space="preserve">Николаев А. Пальчиковые </w:t>
            </w:r>
            <w:proofErr w:type="gramStart"/>
            <w:r>
              <w:t>игры.-</w:t>
            </w:r>
            <w:proofErr w:type="gramEnd"/>
            <w:r>
              <w:t xml:space="preserve"> М.: РИПОЛ классик, 2012; </w:t>
            </w:r>
          </w:p>
          <w:p w:rsidR="00816BCC" w:rsidRDefault="00816BCC" w:rsidP="00816BCC">
            <w:r>
              <w:t xml:space="preserve">Синицына Е.И. Игры и упражнения со </w:t>
            </w:r>
            <w:proofErr w:type="gramStart"/>
            <w:r>
              <w:t>словами.-</w:t>
            </w:r>
            <w:proofErr w:type="gramEnd"/>
            <w:r>
              <w:t xml:space="preserve"> М.: </w:t>
            </w:r>
            <w:proofErr w:type="spellStart"/>
            <w:r>
              <w:t>Юнвес</w:t>
            </w:r>
            <w:proofErr w:type="spellEnd"/>
            <w:r>
              <w:t xml:space="preserve">, 2000; </w:t>
            </w:r>
          </w:p>
          <w:p w:rsidR="00816BCC" w:rsidRDefault="00816BCC" w:rsidP="00816BCC">
            <w:r>
              <w:t xml:space="preserve">Синицына Е.И. Развивающие стихи и рифмы. - М.: </w:t>
            </w:r>
            <w:proofErr w:type="spellStart"/>
            <w:r>
              <w:t>Юнвес</w:t>
            </w:r>
            <w:proofErr w:type="spellEnd"/>
            <w:r>
              <w:t>, 2000</w:t>
            </w:r>
          </w:p>
        </w:tc>
      </w:tr>
      <w:tr w:rsidR="00816BCC" w:rsidTr="00816BCC">
        <w:tc>
          <w:tcPr>
            <w:tcW w:w="2263" w:type="dxa"/>
          </w:tcPr>
          <w:p w:rsidR="00816BCC" w:rsidRDefault="00816BCC" w:rsidP="00816BCC">
            <w:r>
              <w:t xml:space="preserve">Познавательное </w:t>
            </w:r>
          </w:p>
          <w:p w:rsidR="00816BCC" w:rsidRDefault="00816BCC" w:rsidP="00816BCC">
            <w:r>
              <w:t>развитие</w:t>
            </w:r>
          </w:p>
        </w:tc>
        <w:tc>
          <w:tcPr>
            <w:tcW w:w="7082" w:type="dxa"/>
          </w:tcPr>
          <w:p w:rsidR="00816BCC" w:rsidRDefault="00816BCC" w:rsidP="00816BCC">
            <w:proofErr w:type="spellStart"/>
            <w:r>
              <w:t>Агаева</w:t>
            </w:r>
            <w:proofErr w:type="spellEnd"/>
            <w:r>
              <w:t xml:space="preserve"> Е.А. Чего на свете не бывает? - </w:t>
            </w:r>
            <w:proofErr w:type="gramStart"/>
            <w:r>
              <w:t>М.:</w:t>
            </w:r>
            <w:proofErr w:type="spellStart"/>
            <w:r>
              <w:t>Мозайка</w:t>
            </w:r>
            <w:proofErr w:type="spellEnd"/>
            <w:proofErr w:type="gramEnd"/>
            <w:r>
              <w:t xml:space="preserve">, 1991; </w:t>
            </w:r>
          </w:p>
          <w:p w:rsidR="00816BCC" w:rsidRDefault="00816BCC" w:rsidP="00816BCC">
            <w:proofErr w:type="spellStart"/>
            <w:r>
              <w:t>Ананьичева</w:t>
            </w:r>
            <w:proofErr w:type="spellEnd"/>
            <w:r>
              <w:t xml:space="preserve"> Л.Т. Зеленый огонек-</w:t>
            </w:r>
            <w:proofErr w:type="gramStart"/>
            <w:r>
              <w:t>98.-</w:t>
            </w:r>
            <w:proofErr w:type="gramEnd"/>
            <w:r>
              <w:t xml:space="preserve"> К.: КазГАСА,1999; </w:t>
            </w:r>
          </w:p>
          <w:p w:rsidR="00816BCC" w:rsidRDefault="00816BCC" w:rsidP="00816BCC">
            <w:r>
              <w:t xml:space="preserve">Артемова Л.В. Окружающий мир в дидактических играх </w:t>
            </w:r>
          </w:p>
          <w:p w:rsidR="00816BCC" w:rsidRDefault="00816BCC" w:rsidP="00816BCC">
            <w:r>
              <w:t>дошкольников. – М.: Просвещение, 1992;</w:t>
            </w:r>
          </w:p>
          <w:p w:rsidR="00816BCC" w:rsidRDefault="00816BCC" w:rsidP="00816BCC">
            <w:proofErr w:type="spellStart"/>
            <w:r>
              <w:t>Ахмадиева</w:t>
            </w:r>
            <w:proofErr w:type="spellEnd"/>
            <w:r>
              <w:t xml:space="preserve"> Р.Ш. Обучение детей безопасному поведению на </w:t>
            </w:r>
          </w:p>
          <w:p w:rsidR="00816BCC" w:rsidRDefault="00816BCC" w:rsidP="00816BCC">
            <w:r>
              <w:t xml:space="preserve">дорогах. Методические рекомендации для работы с </w:t>
            </w:r>
            <w:proofErr w:type="gramStart"/>
            <w:r>
              <w:t>родителями.-</w:t>
            </w:r>
            <w:proofErr w:type="gramEnd"/>
            <w:r>
              <w:t xml:space="preserve"> К.: </w:t>
            </w:r>
          </w:p>
          <w:p w:rsidR="00816BCC" w:rsidRDefault="00816BCC" w:rsidP="00816BCC">
            <w:r>
              <w:t>ГБУ НЦБЖД, 2014;</w:t>
            </w:r>
          </w:p>
          <w:p w:rsidR="00816BCC" w:rsidRDefault="00816BCC" w:rsidP="00816BCC">
            <w:r>
              <w:t xml:space="preserve">Белугин М.Г. Организация и проведение мероприятий по </w:t>
            </w:r>
          </w:p>
          <w:p w:rsidR="00816BCC" w:rsidRDefault="00816BCC" w:rsidP="00816BCC">
            <w:r>
              <w:t xml:space="preserve">профилактике детского дорожно-транспортного травматизма в </w:t>
            </w:r>
          </w:p>
          <w:p w:rsidR="00816BCC" w:rsidRDefault="00816BCC" w:rsidP="00816BCC">
            <w:r>
              <w:t xml:space="preserve">Республике </w:t>
            </w:r>
            <w:proofErr w:type="gramStart"/>
            <w:r>
              <w:t>Татарстан.-</w:t>
            </w:r>
            <w:proofErr w:type="gramEnd"/>
            <w:r>
              <w:t xml:space="preserve"> К.: НЦ БЖД, 2006; </w:t>
            </w:r>
          </w:p>
          <w:p w:rsidR="00816BCC" w:rsidRDefault="00816BCC" w:rsidP="00816BCC">
            <w:proofErr w:type="spellStart"/>
            <w:r>
              <w:t>Дыбина</w:t>
            </w:r>
            <w:proofErr w:type="spellEnd"/>
            <w:r>
              <w:t xml:space="preserve"> О.В. Неизведанное рядом. - М.: Сфера, 2005; </w:t>
            </w:r>
          </w:p>
          <w:p w:rsidR="00816BCC" w:rsidRDefault="00816BCC" w:rsidP="00816BCC">
            <w:r>
              <w:t xml:space="preserve">Колесникова Е. В. Математика для детей 6-7 </w:t>
            </w:r>
            <w:proofErr w:type="gramStart"/>
            <w:r>
              <w:t>лет.-</w:t>
            </w:r>
            <w:proofErr w:type="gramEnd"/>
            <w:r>
              <w:t xml:space="preserve"> М.: ТЦ Сфера, </w:t>
            </w:r>
          </w:p>
          <w:p w:rsidR="00816BCC" w:rsidRDefault="00816BCC" w:rsidP="00816BCC">
            <w:r>
              <w:t xml:space="preserve">2015; </w:t>
            </w:r>
          </w:p>
          <w:p w:rsidR="00816BCC" w:rsidRDefault="00816BCC" w:rsidP="00816BCC">
            <w:r>
              <w:t xml:space="preserve">Колесникова Е.В Математика для детей 4-5лет. – М.: Сфера, 2012; </w:t>
            </w:r>
          </w:p>
          <w:p w:rsidR="00816BCC" w:rsidRDefault="00816BCC" w:rsidP="00816BCC">
            <w:r>
              <w:t xml:space="preserve">Колесникова Е.В. Математика для детей 5-6 лет. Методическое </w:t>
            </w:r>
          </w:p>
          <w:p w:rsidR="00816BCC" w:rsidRDefault="00816BCC" w:rsidP="00816BCC">
            <w:r>
              <w:t>пособие. – М.: ТЦ Сфера, 2015;</w:t>
            </w:r>
          </w:p>
          <w:p w:rsidR="00816BCC" w:rsidRDefault="00816BCC" w:rsidP="00816BCC">
            <w:r>
              <w:t xml:space="preserve">Колесникова Е.В. Математические ступеньки. Программа развития </w:t>
            </w:r>
          </w:p>
          <w:p w:rsidR="00816BCC" w:rsidRDefault="00816BCC" w:rsidP="00816BCC">
            <w:r>
              <w:t xml:space="preserve">математических представлений у дошкольников. – М.: ТЦ Сфера, </w:t>
            </w:r>
          </w:p>
          <w:p w:rsidR="00816BCC" w:rsidRDefault="00816BCC" w:rsidP="00816BCC">
            <w:r>
              <w:t xml:space="preserve">2016; </w:t>
            </w:r>
          </w:p>
          <w:p w:rsidR="00816BCC" w:rsidRDefault="00816BCC" w:rsidP="00816BCC">
            <w:r>
              <w:t xml:space="preserve">Колесникова Е.В. Я считаю до двадцати. - М.: Сфера, 2014; </w:t>
            </w:r>
          </w:p>
          <w:p w:rsidR="00816BCC" w:rsidRDefault="00816BCC" w:rsidP="00816BCC">
            <w:r>
              <w:lastRenderedPageBreak/>
              <w:t xml:space="preserve">Колесникова Е.В. Я считаю до десяти. - М.: Сфера, 2014; </w:t>
            </w:r>
          </w:p>
          <w:p w:rsidR="00816BCC" w:rsidRDefault="00816BCC" w:rsidP="00816BCC">
            <w:proofErr w:type="spellStart"/>
            <w:r>
              <w:t>Петерсон</w:t>
            </w:r>
            <w:proofErr w:type="spellEnd"/>
            <w:r>
              <w:t xml:space="preserve"> Л.Г. </w:t>
            </w:r>
            <w:proofErr w:type="spellStart"/>
            <w:r>
              <w:t>Игралочка</w:t>
            </w:r>
            <w:proofErr w:type="spellEnd"/>
            <w:r>
              <w:t xml:space="preserve">. Практический курс математики для </w:t>
            </w:r>
          </w:p>
          <w:p w:rsidR="00816BCC" w:rsidRDefault="00816BCC" w:rsidP="00816BCC">
            <w:r>
              <w:t>дошкольников.</w:t>
            </w:r>
          </w:p>
          <w:p w:rsidR="00816BCC" w:rsidRDefault="00816BCC" w:rsidP="00816BCC">
            <w:proofErr w:type="spellStart"/>
            <w:r>
              <w:t>Петерсон</w:t>
            </w:r>
            <w:proofErr w:type="spellEnd"/>
            <w:r>
              <w:t xml:space="preserve"> Л.Г. Сказочная математика. Для детей 6-7 </w:t>
            </w:r>
            <w:proofErr w:type="gramStart"/>
            <w:r>
              <w:t>лет.-</w:t>
            </w:r>
            <w:proofErr w:type="gramEnd"/>
            <w:r>
              <w:t xml:space="preserve">М.:3-е изд. </w:t>
            </w:r>
          </w:p>
          <w:p w:rsidR="00816BCC" w:rsidRDefault="00816BCC" w:rsidP="00816BCC">
            <w:r>
              <w:t xml:space="preserve">Стереотип, 2019; </w:t>
            </w:r>
          </w:p>
          <w:p w:rsidR="00816BCC" w:rsidRDefault="00816BCC" w:rsidP="00816BCC">
            <w:proofErr w:type="spellStart"/>
            <w:r>
              <w:t>Поддьякова</w:t>
            </w:r>
            <w:proofErr w:type="spellEnd"/>
            <w:r>
              <w:t xml:space="preserve"> </w:t>
            </w:r>
            <w:proofErr w:type="spellStart"/>
            <w:r>
              <w:t>Н.Сенсорное</w:t>
            </w:r>
            <w:proofErr w:type="spellEnd"/>
            <w:r>
              <w:t xml:space="preserve"> воспитание в детском </w:t>
            </w:r>
            <w:proofErr w:type="gramStart"/>
            <w:r>
              <w:t>саду.-</w:t>
            </w:r>
            <w:proofErr w:type="gramEnd"/>
            <w:r>
              <w:t xml:space="preserve"> М.: </w:t>
            </w:r>
          </w:p>
          <w:p w:rsidR="00816BCC" w:rsidRDefault="00816BCC" w:rsidP="00816BCC">
            <w:r>
              <w:t xml:space="preserve">Просвещение, 1981; </w:t>
            </w:r>
          </w:p>
          <w:p w:rsidR="00816BCC" w:rsidRDefault="00816BCC" w:rsidP="00816BCC">
            <w:proofErr w:type="spellStart"/>
            <w:r>
              <w:t>Помораева</w:t>
            </w:r>
            <w:proofErr w:type="spellEnd"/>
            <w:r>
              <w:t xml:space="preserve"> И.А., </w:t>
            </w:r>
            <w:proofErr w:type="spellStart"/>
            <w:r>
              <w:t>Позина</w:t>
            </w:r>
            <w:proofErr w:type="spellEnd"/>
            <w:r>
              <w:t xml:space="preserve"> В.А. Формирование элементарных </w:t>
            </w:r>
          </w:p>
          <w:p w:rsidR="00816BCC" w:rsidRDefault="00816BCC" w:rsidP="00816BCC">
            <w:r>
              <w:t xml:space="preserve">математических представлений. Младшая группа. – М.: МозаикаСинтез, 2014; </w:t>
            </w:r>
          </w:p>
          <w:p w:rsidR="00816BCC" w:rsidRDefault="00816BCC" w:rsidP="00816BCC">
            <w:r>
              <w:t xml:space="preserve">Попова Т.И. Мир вокруг нас. – М.: LINKA –PRESS, 1998; </w:t>
            </w:r>
          </w:p>
          <w:p w:rsidR="00816BCC" w:rsidRDefault="00816BCC" w:rsidP="00816BCC">
            <w:r>
              <w:t xml:space="preserve">Практический журнал Воспитатель ДОУ № 1/2013 (67) М.: ТЦ </w:t>
            </w:r>
          </w:p>
          <w:p w:rsidR="00816BCC" w:rsidRDefault="00816BCC" w:rsidP="00816BCC">
            <w:r>
              <w:t xml:space="preserve">Сфера; Практический журнал Воспитатель ДОУ № 3/2013 (69) М.: </w:t>
            </w:r>
          </w:p>
          <w:p w:rsidR="00816BCC" w:rsidRDefault="00816BCC" w:rsidP="00816BCC">
            <w:r>
              <w:t xml:space="preserve">ТЦ Сфера; </w:t>
            </w:r>
          </w:p>
          <w:p w:rsidR="00816BCC" w:rsidRDefault="00816BCC" w:rsidP="00816BCC">
            <w:r>
              <w:t xml:space="preserve">Прокофьева А.Г. 100 развивающих игр. - М.: Мир книги, 2008 г; </w:t>
            </w:r>
          </w:p>
          <w:p w:rsidR="00816BCC" w:rsidRDefault="00816BCC" w:rsidP="00816BCC">
            <w:r>
              <w:t xml:space="preserve">Прохорова Л.Н. Практическое пособие. Экологическое воспитание </w:t>
            </w:r>
          </w:p>
          <w:p w:rsidR="00816BCC" w:rsidRDefault="00816BCC" w:rsidP="00816BCC">
            <w:r>
              <w:t xml:space="preserve">дошкольников. - М.: </w:t>
            </w:r>
            <w:proofErr w:type="gramStart"/>
            <w:r>
              <w:t>АРКТИ ,</w:t>
            </w:r>
            <w:proofErr w:type="gramEnd"/>
            <w:r>
              <w:t xml:space="preserve"> 2003;</w:t>
            </w:r>
          </w:p>
          <w:p w:rsidR="00816BCC" w:rsidRDefault="00816BCC" w:rsidP="00816BCC">
            <w:proofErr w:type="spellStart"/>
            <w:r>
              <w:t>Саулина</w:t>
            </w:r>
            <w:proofErr w:type="spellEnd"/>
            <w:r>
              <w:t xml:space="preserve"> Т.Ф. Три сигнала </w:t>
            </w:r>
            <w:proofErr w:type="gramStart"/>
            <w:r>
              <w:t>светофора.-</w:t>
            </w:r>
            <w:proofErr w:type="gramEnd"/>
            <w:r>
              <w:t xml:space="preserve"> М.: Мозаика-Синтез, 2010; </w:t>
            </w:r>
          </w:p>
          <w:p w:rsidR="00816BCC" w:rsidRDefault="00816BCC" w:rsidP="00816BCC">
            <w:proofErr w:type="spellStart"/>
            <w:r>
              <w:t>Соломенникова</w:t>
            </w:r>
            <w:proofErr w:type="spellEnd"/>
            <w:r>
              <w:t xml:space="preserve"> О.А. Ознакомление с природой в детском саду. </w:t>
            </w:r>
          </w:p>
          <w:p w:rsidR="00816BCC" w:rsidRDefault="00816BCC" w:rsidP="00816BCC">
            <w:r>
              <w:t xml:space="preserve">Младшая группа. – М.: Мозаика-синтез, 2015; </w:t>
            </w:r>
          </w:p>
          <w:p w:rsidR="00816BCC" w:rsidRDefault="00816BCC" w:rsidP="00816BCC">
            <w:r>
              <w:t xml:space="preserve">Фаттахова </w:t>
            </w:r>
            <w:proofErr w:type="spellStart"/>
            <w:r>
              <w:t>Г.В.Знай</w:t>
            </w:r>
            <w:proofErr w:type="spellEnd"/>
            <w:r>
              <w:t xml:space="preserve">, помни, соблюдай: рабочая тетрадь по проверке </w:t>
            </w:r>
          </w:p>
          <w:p w:rsidR="00816BCC" w:rsidRDefault="00816BCC" w:rsidP="00816BCC">
            <w:r>
              <w:t xml:space="preserve">знания детьми 6-7 лет правил безопасного поведения на </w:t>
            </w:r>
            <w:proofErr w:type="gramStart"/>
            <w:r>
              <w:t>дорогах.-</w:t>
            </w:r>
            <w:proofErr w:type="gramEnd"/>
            <w:r>
              <w:t xml:space="preserve"> К.: </w:t>
            </w:r>
          </w:p>
          <w:p w:rsidR="00816BCC" w:rsidRDefault="00816BCC" w:rsidP="00816BCC">
            <w:r>
              <w:t xml:space="preserve">ГБУ НЦБЖД, 2018; </w:t>
            </w:r>
          </w:p>
          <w:p w:rsidR="00816BCC" w:rsidRDefault="00816BCC" w:rsidP="00816BCC">
            <w:proofErr w:type="spellStart"/>
            <w:r>
              <w:t>Хабибрахманова</w:t>
            </w:r>
            <w:proofErr w:type="spellEnd"/>
            <w:r>
              <w:t xml:space="preserve"> Д.Р. Безопасная дорога: рабочая тетрадь по </w:t>
            </w:r>
          </w:p>
          <w:p w:rsidR="00816BCC" w:rsidRDefault="00816BCC" w:rsidP="00816BCC">
            <w:r>
              <w:t xml:space="preserve">проверке знания детьми 6-7 лет правил безопасного поведения на </w:t>
            </w:r>
          </w:p>
          <w:p w:rsidR="00816BCC" w:rsidRDefault="00816BCC" w:rsidP="00816BCC">
            <w:r>
              <w:t>дорогах.- К.: ГБУ НЦБЖД, 2018</w:t>
            </w:r>
          </w:p>
        </w:tc>
      </w:tr>
      <w:tr w:rsidR="00816BCC" w:rsidTr="00816BCC">
        <w:tc>
          <w:tcPr>
            <w:tcW w:w="2263" w:type="dxa"/>
          </w:tcPr>
          <w:p w:rsidR="00816BCC" w:rsidRDefault="00816BCC" w:rsidP="00816BCC">
            <w:r>
              <w:lastRenderedPageBreak/>
              <w:t xml:space="preserve">Социально-коммуникативное </w:t>
            </w:r>
          </w:p>
          <w:p w:rsidR="00816BCC" w:rsidRDefault="00816BCC" w:rsidP="00816BCC">
            <w:r>
              <w:t>развитие</w:t>
            </w:r>
          </w:p>
        </w:tc>
        <w:tc>
          <w:tcPr>
            <w:tcW w:w="7082" w:type="dxa"/>
          </w:tcPr>
          <w:p w:rsidR="00816BCC" w:rsidRDefault="00816BCC" w:rsidP="00816BCC">
            <w:r>
              <w:t xml:space="preserve">Вахрушева И.Г., </w:t>
            </w:r>
            <w:proofErr w:type="spellStart"/>
            <w:r>
              <w:t>Блинова</w:t>
            </w:r>
            <w:proofErr w:type="spellEnd"/>
            <w:r>
              <w:t xml:space="preserve"> Л.Ф. Путь к </w:t>
            </w:r>
            <w:proofErr w:type="gramStart"/>
            <w:r>
              <w:t>успеху.-</w:t>
            </w:r>
            <w:proofErr w:type="gramEnd"/>
            <w:r>
              <w:t xml:space="preserve"> Казань.: Фолиант, </w:t>
            </w:r>
          </w:p>
          <w:p w:rsidR="00816BCC" w:rsidRDefault="00816BCC" w:rsidP="00816BCC">
            <w:r>
              <w:t xml:space="preserve">2011; </w:t>
            </w:r>
          </w:p>
          <w:p w:rsidR="00816BCC" w:rsidRDefault="00816BCC" w:rsidP="00816BCC">
            <w:proofErr w:type="spellStart"/>
            <w:r>
              <w:t>Венгер</w:t>
            </w:r>
            <w:proofErr w:type="spellEnd"/>
            <w:r>
              <w:t xml:space="preserve"> А.Л. Психологическое консультирование и диагностика. </w:t>
            </w:r>
          </w:p>
          <w:p w:rsidR="00816BCC" w:rsidRDefault="00816BCC" w:rsidP="00816BCC">
            <w:r>
              <w:t xml:space="preserve">Часть 1; </w:t>
            </w:r>
            <w:proofErr w:type="gramStart"/>
            <w:r>
              <w:t>2.-</w:t>
            </w:r>
            <w:proofErr w:type="gramEnd"/>
            <w:r>
              <w:t xml:space="preserve"> М.: Генезис, 2001; </w:t>
            </w:r>
          </w:p>
          <w:p w:rsidR="00816BCC" w:rsidRDefault="00816BCC" w:rsidP="00816BCC">
            <w:r>
              <w:t xml:space="preserve">Ветров В.В. Уроки психологического здоровья. – М.: Педагогическое </w:t>
            </w:r>
          </w:p>
          <w:p w:rsidR="00816BCC" w:rsidRDefault="00816BCC" w:rsidP="00816BCC">
            <w:r>
              <w:t>общество России, 2000</w:t>
            </w:r>
          </w:p>
          <w:p w:rsidR="00816BCC" w:rsidRDefault="00816BCC" w:rsidP="00816BCC">
            <w:proofErr w:type="spellStart"/>
            <w:r>
              <w:t>Узорова</w:t>
            </w:r>
            <w:proofErr w:type="spellEnd"/>
            <w:r>
              <w:t xml:space="preserve"> О. В. Игры с пальчиками. – М.: </w:t>
            </w:r>
            <w:proofErr w:type="spellStart"/>
            <w:r>
              <w:t>Астрель</w:t>
            </w:r>
            <w:proofErr w:type="spellEnd"/>
            <w:r>
              <w:t xml:space="preserve">, 2007; </w:t>
            </w:r>
          </w:p>
          <w:p w:rsidR="00816BCC" w:rsidRDefault="00816BCC" w:rsidP="00816BCC">
            <w:proofErr w:type="spellStart"/>
            <w:r>
              <w:t>Урунтаева</w:t>
            </w:r>
            <w:proofErr w:type="spellEnd"/>
            <w:r>
              <w:t xml:space="preserve"> Г.А. Как я расту. - М.: Просвещение, 1996; </w:t>
            </w:r>
          </w:p>
          <w:p w:rsidR="00816BCC" w:rsidRDefault="00816BCC" w:rsidP="00816BCC">
            <w:r>
              <w:t xml:space="preserve">Усачев А. Этикет. - М.: </w:t>
            </w:r>
            <w:proofErr w:type="spellStart"/>
            <w:r>
              <w:t>Олма</w:t>
            </w:r>
            <w:proofErr w:type="spellEnd"/>
            <w:r>
              <w:t xml:space="preserve"> – Пресс, 2002; </w:t>
            </w:r>
          </w:p>
          <w:p w:rsidR="00816BCC" w:rsidRDefault="00816BCC" w:rsidP="00816BCC">
            <w:r>
              <w:t xml:space="preserve">Шевцова И. Тренинг работы с собственным детством. – СПб.: Питер, </w:t>
            </w:r>
          </w:p>
          <w:p w:rsidR="00816BCC" w:rsidRDefault="00816BCC" w:rsidP="00816BCC">
            <w:r>
              <w:t xml:space="preserve">2008; Шевченко М. Я рисую успех и здоровье. Арт-терапия для всех. </w:t>
            </w:r>
          </w:p>
          <w:p w:rsidR="00816BCC" w:rsidRDefault="00816BCC" w:rsidP="00816BCC">
            <w:r>
              <w:t>– М.: Речь, 2007;</w:t>
            </w:r>
          </w:p>
          <w:p w:rsidR="00816BCC" w:rsidRDefault="00816BCC" w:rsidP="00816BCC">
            <w:r>
              <w:t xml:space="preserve">Шорыгина Т.А. Безопасные сказки. - М.: Сфера, 2014; </w:t>
            </w:r>
          </w:p>
          <w:p w:rsidR="00816BCC" w:rsidRDefault="00816BCC" w:rsidP="00816BCC">
            <w:r>
              <w:t xml:space="preserve">Шорыгина Т.А. Добрые сказки. - М.: Сфера, 2014; </w:t>
            </w:r>
          </w:p>
          <w:p w:rsidR="00816BCC" w:rsidRDefault="00816BCC" w:rsidP="00816BCC">
            <w:r>
              <w:t xml:space="preserve">Шорыгина Т.А. Общительные сказки. - М.: Сфера, 2014; </w:t>
            </w:r>
          </w:p>
          <w:p w:rsidR="00816BCC" w:rsidRDefault="00816BCC" w:rsidP="00816BCC">
            <w:r>
              <w:t>Энциклопедия психологической помощи. - Ростов н/Д,: Феникс, 2000</w:t>
            </w:r>
          </w:p>
        </w:tc>
      </w:tr>
      <w:tr w:rsidR="00816BCC" w:rsidTr="00816BCC">
        <w:tc>
          <w:tcPr>
            <w:tcW w:w="2263" w:type="dxa"/>
          </w:tcPr>
          <w:p w:rsidR="00816BCC" w:rsidRDefault="00816BCC" w:rsidP="00816BCC">
            <w:r>
              <w:t xml:space="preserve">Физическое </w:t>
            </w:r>
          </w:p>
          <w:p w:rsidR="00816BCC" w:rsidRDefault="00816BCC" w:rsidP="00816BCC">
            <w:r>
              <w:t>развитие</w:t>
            </w:r>
          </w:p>
        </w:tc>
        <w:tc>
          <w:tcPr>
            <w:tcW w:w="7082" w:type="dxa"/>
          </w:tcPr>
          <w:p w:rsidR="00816BCC" w:rsidRDefault="00816BCC" w:rsidP="00816BCC">
            <w:r>
              <w:t xml:space="preserve">Барышникова Т. И. Игры на воздухе. -СПб. </w:t>
            </w:r>
            <w:proofErr w:type="gramStart"/>
            <w:r>
              <w:t>:Кристалл</w:t>
            </w:r>
            <w:proofErr w:type="gramEnd"/>
            <w:r>
              <w:t>, 1998;</w:t>
            </w:r>
          </w:p>
          <w:p w:rsidR="00816BCC" w:rsidRDefault="00816BCC" w:rsidP="00816BCC">
            <w:proofErr w:type="spellStart"/>
            <w:r>
              <w:t>Блинова</w:t>
            </w:r>
            <w:proofErr w:type="spellEnd"/>
            <w:r>
              <w:t xml:space="preserve"> Л.Ф. Физическое воспитание дошкольников в системе </w:t>
            </w:r>
          </w:p>
          <w:p w:rsidR="00816BCC" w:rsidRDefault="00816BCC" w:rsidP="00816BCC">
            <w:proofErr w:type="spellStart"/>
            <w:r>
              <w:t>предшкольной</w:t>
            </w:r>
            <w:proofErr w:type="spellEnd"/>
            <w:r>
              <w:t xml:space="preserve"> подготовки. Методические </w:t>
            </w:r>
            <w:proofErr w:type="gramStart"/>
            <w:r>
              <w:t>рекомендации.-</w:t>
            </w:r>
            <w:proofErr w:type="gramEnd"/>
            <w:r>
              <w:t xml:space="preserve"> К.: РИЦ </w:t>
            </w:r>
          </w:p>
          <w:p w:rsidR="00816BCC" w:rsidRDefault="00816BCC" w:rsidP="00816BCC">
            <w:r>
              <w:t xml:space="preserve">Школа, 2007; </w:t>
            </w:r>
          </w:p>
          <w:p w:rsidR="00816BCC" w:rsidRDefault="00816BCC" w:rsidP="00816BCC">
            <w:proofErr w:type="spellStart"/>
            <w:r>
              <w:t>Бодраченко</w:t>
            </w:r>
            <w:proofErr w:type="spellEnd"/>
            <w:r>
              <w:t xml:space="preserve"> И.В Игровые досуги для детей, М.: Сфера, 2009; </w:t>
            </w:r>
          </w:p>
          <w:p w:rsidR="00816BCC" w:rsidRDefault="00816BCC" w:rsidP="00816BCC">
            <w:r>
              <w:t xml:space="preserve">Большакова С. Е. Формирование мелкой моторики </w:t>
            </w:r>
            <w:proofErr w:type="gramStart"/>
            <w:r>
              <w:t>рук.-</w:t>
            </w:r>
            <w:proofErr w:type="gramEnd"/>
            <w:r>
              <w:t xml:space="preserve"> М.:ТЦ </w:t>
            </w:r>
          </w:p>
          <w:p w:rsidR="00816BCC" w:rsidRDefault="00816BCC" w:rsidP="00816BCC">
            <w:proofErr w:type="gramStart"/>
            <w:r>
              <w:t>Сфера ,</w:t>
            </w:r>
            <w:proofErr w:type="gramEnd"/>
            <w:r>
              <w:t xml:space="preserve"> 2008; </w:t>
            </w:r>
          </w:p>
          <w:p w:rsidR="00816BCC" w:rsidRDefault="00816BCC" w:rsidP="00816BCC">
            <w:r>
              <w:t xml:space="preserve">Борисова М. М. Малоподвижные игры и игровые </w:t>
            </w:r>
            <w:proofErr w:type="gramStart"/>
            <w:r>
              <w:t>упражнения.-</w:t>
            </w:r>
            <w:proofErr w:type="gramEnd"/>
            <w:r>
              <w:t xml:space="preserve">М.: </w:t>
            </w:r>
          </w:p>
          <w:p w:rsidR="00816BCC" w:rsidRDefault="00816BCC" w:rsidP="00816BCC">
            <w:proofErr w:type="spellStart"/>
            <w:r>
              <w:t>Мозайка</w:t>
            </w:r>
            <w:proofErr w:type="spellEnd"/>
            <w:r>
              <w:t xml:space="preserve">, 2016; </w:t>
            </w:r>
            <w:proofErr w:type="spellStart"/>
            <w:r>
              <w:t>Буцинская</w:t>
            </w:r>
            <w:proofErr w:type="spellEnd"/>
            <w:r>
              <w:t xml:space="preserve"> П.П. Общеразвивающие упражнения в </w:t>
            </w:r>
          </w:p>
          <w:p w:rsidR="00816BCC" w:rsidRDefault="00816BCC" w:rsidP="00816BCC">
            <w:r>
              <w:t xml:space="preserve">детском саду. – М.: Просвещение, 1990; </w:t>
            </w:r>
          </w:p>
          <w:p w:rsidR="00816BCC" w:rsidRDefault="00816BCC" w:rsidP="00816BCC">
            <w:proofErr w:type="spellStart"/>
            <w:r>
              <w:t>Галеев</w:t>
            </w:r>
            <w:proofErr w:type="spellEnd"/>
            <w:r>
              <w:t xml:space="preserve"> Э.Х. Татарские народные игры и </w:t>
            </w:r>
            <w:proofErr w:type="gramStart"/>
            <w:r>
              <w:t>праздники.-</w:t>
            </w:r>
            <w:proofErr w:type="gramEnd"/>
            <w:r>
              <w:t xml:space="preserve"> Казань: </w:t>
            </w:r>
          </w:p>
          <w:p w:rsidR="00816BCC" w:rsidRDefault="00816BCC" w:rsidP="00816BCC">
            <w:r>
              <w:t xml:space="preserve">Татарское книжное </w:t>
            </w:r>
          </w:p>
          <w:p w:rsidR="00816BCC" w:rsidRDefault="00816BCC" w:rsidP="00816BCC">
            <w:r>
              <w:lastRenderedPageBreak/>
              <w:t xml:space="preserve">Закирова К.В. </w:t>
            </w:r>
            <w:proofErr w:type="spellStart"/>
            <w:r>
              <w:t>Уйный</w:t>
            </w:r>
            <w:proofErr w:type="spellEnd"/>
            <w:r>
              <w:t xml:space="preserve"> - </w:t>
            </w:r>
            <w:proofErr w:type="spellStart"/>
            <w:r>
              <w:t>уйный</w:t>
            </w:r>
            <w:proofErr w:type="spellEnd"/>
            <w:r>
              <w:t xml:space="preserve"> </w:t>
            </w:r>
            <w:proofErr w:type="spellStart"/>
            <w:r>
              <w:t>үсәбез</w:t>
            </w:r>
            <w:proofErr w:type="spellEnd"/>
            <w:r>
              <w:t xml:space="preserve">. – Казан: Татарстан </w:t>
            </w:r>
            <w:proofErr w:type="spellStart"/>
            <w:r>
              <w:t>китап</w:t>
            </w:r>
            <w:proofErr w:type="spellEnd"/>
            <w:r>
              <w:t xml:space="preserve"> </w:t>
            </w:r>
          </w:p>
          <w:p w:rsidR="00816BCC" w:rsidRDefault="00816BCC" w:rsidP="00816BCC">
            <w:proofErr w:type="spellStart"/>
            <w:r>
              <w:t>нәшрияты</w:t>
            </w:r>
            <w:proofErr w:type="spellEnd"/>
            <w:r>
              <w:t xml:space="preserve">, 2010; </w:t>
            </w:r>
          </w:p>
          <w:p w:rsidR="00816BCC" w:rsidRDefault="00816BCC" w:rsidP="00816BCC">
            <w:r>
              <w:t xml:space="preserve">Лысова В.Я. Спортивные праздники и </w:t>
            </w:r>
            <w:proofErr w:type="gramStart"/>
            <w:r>
              <w:t>развлечения.-</w:t>
            </w:r>
            <w:proofErr w:type="gramEnd"/>
            <w:r>
              <w:t xml:space="preserve"> М.: </w:t>
            </w:r>
          </w:p>
          <w:p w:rsidR="00816BCC" w:rsidRDefault="00816BCC" w:rsidP="00816BCC">
            <w:r>
              <w:t xml:space="preserve">АРКТИ,2000; </w:t>
            </w:r>
          </w:p>
          <w:p w:rsidR="00816BCC" w:rsidRDefault="00816BCC" w:rsidP="00816BCC">
            <w:proofErr w:type="spellStart"/>
            <w:proofErr w:type="gramStart"/>
            <w:r>
              <w:t>Маханева</w:t>
            </w:r>
            <w:proofErr w:type="spellEnd"/>
            <w:r>
              <w:t xml:space="preserve"> ,</w:t>
            </w:r>
            <w:proofErr w:type="gramEnd"/>
            <w:r>
              <w:t xml:space="preserve"> М.Д. Игровые занятие с детьми.- М.: ООО ТЦ Сфера, </w:t>
            </w:r>
          </w:p>
          <w:p w:rsidR="00816BCC" w:rsidRDefault="00816BCC" w:rsidP="00816BCC">
            <w:r>
              <w:t xml:space="preserve">2006; </w:t>
            </w:r>
          </w:p>
          <w:p w:rsidR="00816BCC" w:rsidRDefault="00816BCC" w:rsidP="00816BCC">
            <w:proofErr w:type="spellStart"/>
            <w:r>
              <w:t>Метельская</w:t>
            </w:r>
            <w:proofErr w:type="spellEnd"/>
            <w:r>
              <w:t xml:space="preserve"> Н. Г. 100 физкультминуток на логопедических </w:t>
            </w:r>
            <w:proofErr w:type="gramStart"/>
            <w:r>
              <w:t>занятиях.-</w:t>
            </w:r>
            <w:proofErr w:type="gramEnd"/>
          </w:p>
          <w:p w:rsidR="00816BCC" w:rsidRDefault="00816BCC" w:rsidP="00816BCC">
            <w:r>
              <w:t xml:space="preserve">М.: ТЦ Сфера, 2010; </w:t>
            </w:r>
          </w:p>
          <w:p w:rsidR="00816BCC" w:rsidRDefault="00816BCC" w:rsidP="00816BCC">
            <w:proofErr w:type="spellStart"/>
            <w:r>
              <w:t>Пензулаева</w:t>
            </w:r>
            <w:proofErr w:type="spellEnd"/>
            <w:r>
              <w:t xml:space="preserve"> Л.И. Физкультурные занятия с детьми. 5-6 лет- М.: </w:t>
            </w:r>
          </w:p>
          <w:p w:rsidR="00816BCC" w:rsidRDefault="00816BCC" w:rsidP="00816BCC">
            <w:r>
              <w:t xml:space="preserve">Просвещение, 1988; </w:t>
            </w:r>
          </w:p>
          <w:p w:rsidR="00816BCC" w:rsidRDefault="00816BCC" w:rsidP="00816BCC">
            <w:proofErr w:type="spellStart"/>
            <w:r>
              <w:t>Полтавцева</w:t>
            </w:r>
            <w:proofErr w:type="spellEnd"/>
            <w:r>
              <w:t xml:space="preserve"> Н.В. Физическая культура в дошкольном детстве. - М.: </w:t>
            </w:r>
          </w:p>
          <w:p w:rsidR="00816BCC" w:rsidRDefault="00816BCC" w:rsidP="00816BCC">
            <w:r>
              <w:t xml:space="preserve">Просвещение, 2006; </w:t>
            </w:r>
          </w:p>
          <w:p w:rsidR="00816BCC" w:rsidRDefault="00816BCC" w:rsidP="00816BCC">
            <w:r>
              <w:t>Попов С.П. Детские игры .- М.: Олимп премьера, 1999</w:t>
            </w:r>
          </w:p>
        </w:tc>
      </w:tr>
      <w:tr w:rsidR="00816BCC" w:rsidTr="00816BCC">
        <w:tc>
          <w:tcPr>
            <w:tcW w:w="2263" w:type="dxa"/>
          </w:tcPr>
          <w:p w:rsidR="00816BCC" w:rsidRDefault="00816BCC" w:rsidP="00816BCC">
            <w:r>
              <w:lastRenderedPageBreak/>
              <w:t>Художественно -</w:t>
            </w:r>
          </w:p>
          <w:p w:rsidR="00816BCC" w:rsidRDefault="00816BCC" w:rsidP="00816BCC">
            <w:r>
              <w:t xml:space="preserve">эстетическое </w:t>
            </w:r>
          </w:p>
          <w:p w:rsidR="00816BCC" w:rsidRDefault="00816BCC" w:rsidP="00816BCC">
            <w:r>
              <w:t>развитие</w:t>
            </w:r>
          </w:p>
        </w:tc>
        <w:tc>
          <w:tcPr>
            <w:tcW w:w="7082" w:type="dxa"/>
          </w:tcPr>
          <w:p w:rsidR="00816BCC" w:rsidRDefault="00816BCC" w:rsidP="00816BCC">
            <w:r>
              <w:t xml:space="preserve">Комарова Т.С Занятия по изобразительной деятельности в детском </w:t>
            </w:r>
          </w:p>
          <w:p w:rsidR="00816BCC" w:rsidRDefault="00816BCC" w:rsidP="00816BCC">
            <w:r>
              <w:t xml:space="preserve">саду. – М.: Просвещение, 1991; </w:t>
            </w:r>
          </w:p>
          <w:p w:rsidR="00816BCC" w:rsidRDefault="00816BCC" w:rsidP="00816BCC">
            <w:r>
              <w:t xml:space="preserve">Комарова Т.С. Народное искусство в воспитании детей. – М.: </w:t>
            </w:r>
          </w:p>
          <w:p w:rsidR="00816BCC" w:rsidRDefault="00816BCC" w:rsidP="00816BCC">
            <w:r>
              <w:t xml:space="preserve">Российское педагогическое агентство,1997; </w:t>
            </w:r>
          </w:p>
          <w:p w:rsidR="00816BCC" w:rsidRDefault="00816BCC" w:rsidP="00816BCC">
            <w:r>
              <w:t xml:space="preserve">Комарова Т.С. Методика обучения изобразительной деятельности и </w:t>
            </w:r>
          </w:p>
          <w:p w:rsidR="00816BCC" w:rsidRDefault="00816BCC" w:rsidP="00816BCC">
            <w:proofErr w:type="gramStart"/>
            <w:r>
              <w:t>конструированию.-</w:t>
            </w:r>
            <w:proofErr w:type="gramEnd"/>
            <w:r>
              <w:t xml:space="preserve"> М.: Просвещение, 1991;</w:t>
            </w:r>
          </w:p>
          <w:p w:rsidR="00816BCC" w:rsidRDefault="00816BCC" w:rsidP="00816BCC">
            <w:r>
              <w:t xml:space="preserve">Комиссарова Л.Н., Костина Э.П. «Наглядные средства в </w:t>
            </w:r>
          </w:p>
          <w:p w:rsidR="00816BCC" w:rsidRDefault="00816BCC" w:rsidP="00816BCC">
            <w:r>
              <w:t xml:space="preserve">музыкальном воспитании дошкольников», М.: Просвещение, 1986; </w:t>
            </w:r>
          </w:p>
          <w:p w:rsidR="00816BCC" w:rsidRDefault="00816BCC" w:rsidP="00816BCC">
            <w:r>
              <w:t xml:space="preserve">Конышева Н.М. Наш рукотворный мир. - М.: </w:t>
            </w:r>
            <w:proofErr w:type="spellStart"/>
            <w:r>
              <w:t>Линка</w:t>
            </w:r>
            <w:proofErr w:type="spellEnd"/>
            <w:r>
              <w:t xml:space="preserve">-Пресс, 1996; </w:t>
            </w:r>
          </w:p>
          <w:p w:rsidR="00816BCC" w:rsidRDefault="00816BCC" w:rsidP="00816BCC">
            <w:r>
              <w:t xml:space="preserve">Костина Э..П Камертон: программа музыкального образования детей </w:t>
            </w:r>
          </w:p>
          <w:p w:rsidR="00816BCC" w:rsidRDefault="00816BCC" w:rsidP="00816BCC">
            <w:r>
              <w:t xml:space="preserve">для раннего и дошкольного возраста. - М.: Просвещение, 2004; </w:t>
            </w:r>
          </w:p>
          <w:p w:rsidR="00816BCC" w:rsidRDefault="00816BCC" w:rsidP="00816BCC">
            <w:r>
              <w:t xml:space="preserve">Кудряшов А.В Песни для детей: настольная книга музыкального </w:t>
            </w:r>
          </w:p>
          <w:p w:rsidR="00816BCC" w:rsidRDefault="00816BCC" w:rsidP="00816BCC">
            <w:r>
              <w:t>руководителя. - Ростов н/</w:t>
            </w:r>
            <w:proofErr w:type="spellStart"/>
            <w:proofErr w:type="gramStart"/>
            <w:r>
              <w:t>Д.:Феникс</w:t>
            </w:r>
            <w:proofErr w:type="spellEnd"/>
            <w:proofErr w:type="gramEnd"/>
            <w:r>
              <w:t xml:space="preserve">, 2011; </w:t>
            </w:r>
          </w:p>
          <w:p w:rsidR="00816BCC" w:rsidRDefault="00816BCC" w:rsidP="00816BCC">
            <w:proofErr w:type="spellStart"/>
            <w:r>
              <w:t>Куцакова</w:t>
            </w:r>
            <w:proofErr w:type="spellEnd"/>
            <w:r>
              <w:t xml:space="preserve"> Л.В. Конструирование и ручной труд в детском </w:t>
            </w:r>
            <w:proofErr w:type="gramStart"/>
            <w:r>
              <w:t>саду.-</w:t>
            </w:r>
            <w:proofErr w:type="gramEnd"/>
          </w:p>
          <w:p w:rsidR="00816BCC" w:rsidRDefault="00816BCC" w:rsidP="00816BCC">
            <w:proofErr w:type="spellStart"/>
            <w:proofErr w:type="gramStart"/>
            <w:r>
              <w:t>М.:Просвещение</w:t>
            </w:r>
            <w:proofErr w:type="spellEnd"/>
            <w:proofErr w:type="gramEnd"/>
            <w:r>
              <w:t xml:space="preserve">, 1990; </w:t>
            </w:r>
          </w:p>
          <w:p w:rsidR="00816BCC" w:rsidRDefault="00816BCC" w:rsidP="00816BCC">
            <w:r>
              <w:t xml:space="preserve">Лыкова И.А. Изобразительная деятельность в детском саду Старшая </w:t>
            </w:r>
          </w:p>
          <w:p w:rsidR="00816BCC" w:rsidRDefault="00816BCC" w:rsidP="00816BCC">
            <w:r>
              <w:t xml:space="preserve">группа. – М.: СФЕРА, 2010; </w:t>
            </w:r>
          </w:p>
          <w:p w:rsidR="00816BCC" w:rsidRDefault="00816BCC" w:rsidP="00816BCC">
            <w:r>
              <w:t xml:space="preserve">Лыкова И.А. Изобразительная деятельность в детском саду. Ранний </w:t>
            </w:r>
          </w:p>
          <w:p w:rsidR="00816BCC" w:rsidRDefault="00816BCC" w:rsidP="00816BCC">
            <w:proofErr w:type="gramStart"/>
            <w:r>
              <w:t>возраст.-</w:t>
            </w:r>
            <w:proofErr w:type="gramEnd"/>
            <w:r>
              <w:t xml:space="preserve"> М.: ТЦ Сфера, 2007; </w:t>
            </w:r>
          </w:p>
          <w:p w:rsidR="00816BCC" w:rsidRDefault="00816BCC" w:rsidP="00816BCC">
            <w:proofErr w:type="spellStart"/>
            <w:r>
              <w:t>Новоскольцеваи</w:t>
            </w:r>
            <w:proofErr w:type="spellEnd"/>
            <w:r>
              <w:t xml:space="preserve"> </w:t>
            </w:r>
            <w:proofErr w:type="spellStart"/>
            <w:r>
              <w:t>И.Каплунова</w:t>
            </w:r>
            <w:proofErr w:type="spellEnd"/>
            <w:r>
              <w:t xml:space="preserve"> И. Программа музыкального </w:t>
            </w:r>
          </w:p>
          <w:p w:rsidR="00816BCC" w:rsidRDefault="00816BCC" w:rsidP="00816BCC">
            <w:r>
              <w:t xml:space="preserve">воспитания Ладушки. – С- П.: Композитор, 2000; </w:t>
            </w:r>
          </w:p>
          <w:p w:rsidR="00816BCC" w:rsidRDefault="00816BCC" w:rsidP="00816BCC">
            <w:r>
              <w:t xml:space="preserve">Орлова Ф.М. </w:t>
            </w:r>
            <w:proofErr w:type="spellStart"/>
            <w:r>
              <w:t>Соковина</w:t>
            </w:r>
            <w:proofErr w:type="spellEnd"/>
            <w:r>
              <w:t xml:space="preserve"> Е.Н. Нам весело. – М.: Просвещение, 1973; </w:t>
            </w:r>
          </w:p>
          <w:p w:rsidR="00816BCC" w:rsidRDefault="00816BCC" w:rsidP="00816BCC">
            <w:r>
              <w:t xml:space="preserve">Печерская А.Н. Праздники в детском саду: сценарии, игры, </w:t>
            </w:r>
          </w:p>
          <w:p w:rsidR="00816BCC" w:rsidRDefault="00816BCC" w:rsidP="00816BCC">
            <w:proofErr w:type="gramStart"/>
            <w:r>
              <w:t>викторины.-</w:t>
            </w:r>
            <w:proofErr w:type="gramEnd"/>
            <w:r>
              <w:t xml:space="preserve"> М.: Росмэн,2000; </w:t>
            </w:r>
          </w:p>
          <w:p w:rsidR="00816BCC" w:rsidRDefault="00816BCC" w:rsidP="00816BCC">
            <w:proofErr w:type="spellStart"/>
            <w:r>
              <w:t>Пломер</w:t>
            </w:r>
            <w:proofErr w:type="spellEnd"/>
            <w:r>
              <w:t xml:space="preserve"> А.Л. Мастерим из </w:t>
            </w:r>
            <w:proofErr w:type="gramStart"/>
            <w:r>
              <w:t>пластилина.-</w:t>
            </w:r>
            <w:proofErr w:type="gramEnd"/>
            <w:r>
              <w:t xml:space="preserve">Белгород: Клуб семейного </w:t>
            </w:r>
          </w:p>
          <w:p w:rsidR="00816BCC" w:rsidRDefault="00816BCC" w:rsidP="00816BCC">
            <w:r>
              <w:t xml:space="preserve">досуга,2013; </w:t>
            </w:r>
          </w:p>
          <w:p w:rsidR="00816BCC" w:rsidRDefault="00816BCC" w:rsidP="00816BCC">
            <w:proofErr w:type="spellStart"/>
            <w:r>
              <w:t>Радынова</w:t>
            </w:r>
            <w:proofErr w:type="spellEnd"/>
            <w:r>
              <w:t xml:space="preserve"> О.П. Музыкальные шедевры: Музыка о животных и </w:t>
            </w:r>
          </w:p>
          <w:p w:rsidR="00816BCC" w:rsidRDefault="00816BCC" w:rsidP="00816BCC">
            <w:r>
              <w:t xml:space="preserve">птицах. – М.: ТЦ Сфера, 2010; </w:t>
            </w:r>
          </w:p>
          <w:p w:rsidR="00816BCC" w:rsidRDefault="00816BCC" w:rsidP="00816BCC">
            <w:proofErr w:type="spellStart"/>
            <w:r>
              <w:t>Радынова</w:t>
            </w:r>
            <w:proofErr w:type="spellEnd"/>
            <w:r>
              <w:t xml:space="preserve"> О.П. Музыкальные шедевры: Настроение, чувство в </w:t>
            </w:r>
          </w:p>
          <w:p w:rsidR="00816BCC" w:rsidRDefault="00816BCC" w:rsidP="00816BCC">
            <w:r>
              <w:t xml:space="preserve">музыке. - М.: ТЦ Сфера, 2010; </w:t>
            </w:r>
          </w:p>
          <w:p w:rsidR="00816BCC" w:rsidRDefault="00816BCC" w:rsidP="00816BCC">
            <w:proofErr w:type="spellStart"/>
            <w:r>
              <w:t>Радынова</w:t>
            </w:r>
            <w:proofErr w:type="spellEnd"/>
            <w:r>
              <w:t xml:space="preserve"> О.П. Музыкальные шедевры: Песня, танец, марш - М.: ТЦ </w:t>
            </w:r>
          </w:p>
          <w:p w:rsidR="00816BCC" w:rsidRDefault="00816BCC" w:rsidP="00816BCC">
            <w:r>
              <w:t xml:space="preserve">Сфера2010; </w:t>
            </w:r>
          </w:p>
          <w:p w:rsidR="00816BCC" w:rsidRDefault="00816BCC" w:rsidP="00816BCC">
            <w:proofErr w:type="spellStart"/>
            <w:r>
              <w:t>Радынова</w:t>
            </w:r>
            <w:proofErr w:type="spellEnd"/>
            <w:r>
              <w:t xml:space="preserve"> О.П. Музыкальные шедевры: Природа и музыка. – М.: ТЦ </w:t>
            </w:r>
          </w:p>
          <w:p w:rsidR="00816BCC" w:rsidRDefault="00816BCC" w:rsidP="00816BCC">
            <w:r>
              <w:t xml:space="preserve">Сфера, 2010; </w:t>
            </w:r>
            <w:proofErr w:type="spellStart"/>
            <w:r>
              <w:t>Радынова</w:t>
            </w:r>
            <w:proofErr w:type="spellEnd"/>
            <w:r>
              <w:t xml:space="preserve"> О.П. Музыкальные шедевры: Сказка в </w:t>
            </w:r>
          </w:p>
          <w:p w:rsidR="00816BCC" w:rsidRDefault="00816BCC" w:rsidP="00816BCC">
            <w:r>
              <w:t xml:space="preserve">музыке. Музыкальные инструменты. - М.: ТЦ Сфера, 2010; </w:t>
            </w:r>
          </w:p>
          <w:p w:rsidR="00816BCC" w:rsidRDefault="00816BCC" w:rsidP="00816BCC">
            <w:r>
              <w:t xml:space="preserve">Румянцева Е. Аппликация. Простые </w:t>
            </w:r>
            <w:proofErr w:type="gramStart"/>
            <w:r>
              <w:t>поделки.-</w:t>
            </w:r>
            <w:proofErr w:type="gramEnd"/>
            <w:r>
              <w:t xml:space="preserve"> М.: Айрис Пресс, </w:t>
            </w:r>
          </w:p>
          <w:p w:rsidR="00816BCC" w:rsidRDefault="00816BCC" w:rsidP="00816BCC">
            <w:r>
              <w:t>2015</w:t>
            </w:r>
          </w:p>
        </w:tc>
      </w:tr>
    </w:tbl>
    <w:p w:rsidR="007519BA" w:rsidRDefault="00D41C33" w:rsidP="00816BCC"/>
    <w:sectPr w:rsidR="007519BA" w:rsidSect="00816BCC">
      <w:pgSz w:w="11906" w:h="16838"/>
      <w:pgMar w:top="1134" w:right="566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48B5"/>
    <w:rsid w:val="007A00B2"/>
    <w:rsid w:val="00816BCC"/>
    <w:rsid w:val="009769A7"/>
    <w:rsid w:val="00B5637C"/>
    <w:rsid w:val="00D348B5"/>
    <w:rsid w:val="00D41C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8A9C8F"/>
  <w15:chartTrackingRefBased/>
  <w15:docId w15:val="{365D7A58-626C-46BE-8EC4-8883614751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16B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1468</Words>
  <Characters>8368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Skazka</cp:lastModifiedBy>
  <cp:revision>4</cp:revision>
  <dcterms:created xsi:type="dcterms:W3CDTF">2022-12-02T07:58:00Z</dcterms:created>
  <dcterms:modified xsi:type="dcterms:W3CDTF">2025-11-06T17:13:00Z</dcterms:modified>
</cp:coreProperties>
</file>